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2033" w:type="dxa"/>
        <w:tblInd w:w="-17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4F4F4"/>
        <w:tblLook w:val="04A0" w:firstRow="1" w:lastRow="0" w:firstColumn="1" w:lastColumn="0" w:noHBand="0" w:noVBand="1"/>
      </w:tblPr>
      <w:tblGrid>
        <w:gridCol w:w="4727"/>
        <w:gridCol w:w="7306"/>
      </w:tblGrid>
      <w:tr w:rsidR="000557CB" w:rsidRPr="000557CB" w:rsidTr="000557CB">
        <w:trPr>
          <w:trHeight w:val="1702"/>
        </w:trPr>
        <w:tc>
          <w:tcPr>
            <w:tcW w:w="4727" w:type="dxa"/>
            <w:shd w:val="clear" w:color="auto" w:fill="F4F4F4"/>
            <w:vAlign w:val="center"/>
            <w:hideMark/>
          </w:tcPr>
          <w:p w:rsidR="000557CB" w:rsidRDefault="000557CB">
            <w:pPr>
              <w:ind w:left="1020"/>
              <w:rPr>
                <w:color w:val="262626" w:themeColor="text1" w:themeTint="D9"/>
                <w:lang w:val="en-US" w:eastAsia="en-US"/>
              </w:rPr>
            </w:pPr>
            <w:r>
              <w:rPr>
                <w:noProof/>
                <w:color w:val="262626" w:themeColor="text1" w:themeTint="D9"/>
              </w:rPr>
              <w:drawing>
                <wp:inline distT="0" distB="0" distL="0" distR="0" wp14:anchorId="23C28DF1" wp14:editId="79CC1869">
                  <wp:extent cx="1757680" cy="356235"/>
                  <wp:effectExtent l="0" t="0" r="0" b="571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7680" cy="356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06" w:type="dxa"/>
            <w:shd w:val="clear" w:color="auto" w:fill="F4F4F4"/>
            <w:vAlign w:val="center"/>
            <w:hideMark/>
          </w:tcPr>
          <w:p w:rsidR="000557CB" w:rsidRDefault="000557CB">
            <w:pPr>
              <w:spacing w:line="276" w:lineRule="auto"/>
              <w:ind w:right="744"/>
              <w:jc w:val="right"/>
              <w:rPr>
                <w:color w:val="262626" w:themeColor="text1" w:themeTint="D9"/>
                <w:lang w:val="en-US" w:eastAsia="en-US"/>
              </w:rPr>
            </w:pPr>
            <w:hyperlink r:id="rId10" w:history="1">
              <w:r>
                <w:rPr>
                  <w:rStyle w:val="af"/>
                  <w:color w:val="262626" w:themeColor="text1" w:themeTint="D9"/>
                  <w:lang w:val="en-US"/>
                </w:rPr>
                <w:t>www.kotel-kv.ru</w:t>
              </w:r>
            </w:hyperlink>
            <w:r>
              <w:rPr>
                <w:color w:val="262626" w:themeColor="text1" w:themeTint="D9"/>
                <w:lang w:val="en-US"/>
              </w:rPr>
              <w:t xml:space="preserve"> | </w:t>
            </w:r>
            <w:hyperlink r:id="rId11" w:history="1">
              <w:r>
                <w:rPr>
                  <w:rStyle w:val="af"/>
                  <w:color w:val="262626" w:themeColor="text1" w:themeTint="D9"/>
                  <w:lang w:val="en-US"/>
                </w:rPr>
                <w:t>sale@kotel-kv.ru</w:t>
              </w:r>
            </w:hyperlink>
            <w:r>
              <w:rPr>
                <w:color w:val="262626" w:themeColor="text1" w:themeTint="D9"/>
                <w:lang w:val="en-US"/>
              </w:rPr>
              <w:t xml:space="preserve"> | 8-800-551-70-98</w:t>
            </w:r>
          </w:p>
        </w:tc>
      </w:tr>
    </w:tbl>
    <w:p w:rsidR="00892D78" w:rsidRPr="00913D48" w:rsidRDefault="00892D78" w:rsidP="00892D78">
      <w:pPr>
        <w:jc w:val="center"/>
        <w:rPr>
          <w:b/>
          <w:i/>
          <w:sz w:val="28"/>
          <w:szCs w:val="28"/>
        </w:rPr>
      </w:pPr>
      <w:bookmarkStart w:id="0" w:name="_GoBack"/>
      <w:bookmarkEnd w:id="0"/>
      <w:r w:rsidRPr="00913D48">
        <w:rPr>
          <w:b/>
          <w:i/>
          <w:sz w:val="28"/>
          <w:szCs w:val="28"/>
        </w:rPr>
        <w:t xml:space="preserve">Опросный лист </w:t>
      </w:r>
    </w:p>
    <w:p w:rsidR="00892D78" w:rsidRPr="00913D48" w:rsidRDefault="006F6AE6" w:rsidP="00892D78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щит управления</w:t>
      </w:r>
    </w:p>
    <w:p w:rsidR="00892D78" w:rsidRDefault="00892D78" w:rsidP="00892D78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твердотопливных </w:t>
      </w:r>
      <w:r w:rsidRPr="00913D48">
        <w:rPr>
          <w:b/>
          <w:i/>
          <w:sz w:val="28"/>
          <w:szCs w:val="28"/>
        </w:rPr>
        <w:t>водогре</w:t>
      </w:r>
      <w:r>
        <w:rPr>
          <w:b/>
          <w:i/>
          <w:sz w:val="28"/>
          <w:szCs w:val="28"/>
        </w:rPr>
        <w:t>йных котлов</w:t>
      </w:r>
    </w:p>
    <w:p w:rsidR="00E419A7" w:rsidRPr="00D60661" w:rsidRDefault="00E419A7" w:rsidP="00E419A7">
      <w:pPr>
        <w:rPr>
          <w:sz w:val="28"/>
          <w:szCs w:val="28"/>
        </w:rPr>
      </w:pPr>
      <w:r>
        <w:rPr>
          <w:sz w:val="28"/>
          <w:szCs w:val="28"/>
        </w:rPr>
        <w:t xml:space="preserve">Заказчик: </w:t>
      </w:r>
      <w:r w:rsidRPr="00D60661">
        <w:rPr>
          <w:sz w:val="28"/>
          <w:szCs w:val="28"/>
        </w:rPr>
        <w:t>_________________________</w:t>
      </w:r>
      <w:r>
        <w:rPr>
          <w:sz w:val="28"/>
          <w:szCs w:val="28"/>
        </w:rPr>
        <w:t>______________________________</w:t>
      </w:r>
    </w:p>
    <w:p w:rsidR="00E419A7" w:rsidRPr="00D60661" w:rsidRDefault="00E419A7" w:rsidP="00E419A7">
      <w:pPr>
        <w:rPr>
          <w:sz w:val="28"/>
          <w:szCs w:val="28"/>
        </w:rPr>
      </w:pPr>
      <w:r w:rsidRPr="00D60661">
        <w:rPr>
          <w:sz w:val="28"/>
          <w:szCs w:val="28"/>
        </w:rPr>
        <w:t>Область /</w:t>
      </w:r>
      <w:r>
        <w:rPr>
          <w:sz w:val="28"/>
          <w:szCs w:val="28"/>
        </w:rPr>
        <w:t xml:space="preserve"> край: ________________ Город:</w:t>
      </w:r>
      <w:r w:rsidRPr="00D60661">
        <w:rPr>
          <w:sz w:val="28"/>
          <w:szCs w:val="28"/>
        </w:rPr>
        <w:t>______________</w:t>
      </w:r>
      <w:r w:rsidRPr="00FE4424">
        <w:rPr>
          <w:sz w:val="28"/>
          <w:szCs w:val="28"/>
        </w:rPr>
        <w:t>_</w:t>
      </w:r>
      <w:r>
        <w:rPr>
          <w:sz w:val="28"/>
          <w:szCs w:val="28"/>
        </w:rPr>
        <w:t>_____________</w:t>
      </w:r>
    </w:p>
    <w:p w:rsidR="00E419A7" w:rsidRPr="00D60661" w:rsidRDefault="00E419A7" w:rsidP="00E419A7">
      <w:pPr>
        <w:rPr>
          <w:sz w:val="28"/>
          <w:szCs w:val="28"/>
        </w:rPr>
      </w:pPr>
      <w:r>
        <w:rPr>
          <w:sz w:val="28"/>
          <w:szCs w:val="28"/>
        </w:rPr>
        <w:t>Ответственное лицо:</w:t>
      </w:r>
      <w:r w:rsidRPr="00D60661">
        <w:rPr>
          <w:sz w:val="28"/>
          <w:szCs w:val="28"/>
        </w:rPr>
        <w:t>_</w:t>
      </w:r>
      <w:r w:rsidRPr="00315E56">
        <w:rPr>
          <w:sz w:val="28"/>
          <w:szCs w:val="28"/>
        </w:rPr>
        <w:t>_________________</w:t>
      </w:r>
      <w:r w:rsidRPr="00D60661">
        <w:rPr>
          <w:sz w:val="28"/>
          <w:szCs w:val="28"/>
        </w:rPr>
        <w:t>______________</w:t>
      </w:r>
      <w:r w:rsidRPr="00315E56">
        <w:rPr>
          <w:sz w:val="28"/>
          <w:szCs w:val="28"/>
        </w:rPr>
        <w:t>_</w:t>
      </w:r>
      <w:r w:rsidRPr="00D60661">
        <w:rPr>
          <w:sz w:val="28"/>
          <w:szCs w:val="28"/>
        </w:rPr>
        <w:t xml:space="preserve">_____________ </w:t>
      </w:r>
    </w:p>
    <w:p w:rsidR="00E419A7" w:rsidRPr="00E419A7" w:rsidRDefault="00E419A7" w:rsidP="00E419A7">
      <w:pPr>
        <w:rPr>
          <w:sz w:val="28"/>
          <w:szCs w:val="28"/>
        </w:rPr>
      </w:pPr>
      <w:r w:rsidRPr="00D60661">
        <w:rPr>
          <w:sz w:val="28"/>
          <w:szCs w:val="28"/>
        </w:rPr>
        <w:t>Контактный телефон:</w:t>
      </w:r>
      <w:r w:rsidRPr="00E419A7">
        <w:rPr>
          <w:sz w:val="28"/>
          <w:szCs w:val="28"/>
        </w:rPr>
        <w:t xml:space="preserve"> _____________</w:t>
      </w:r>
      <w:r>
        <w:rPr>
          <w:sz w:val="28"/>
          <w:szCs w:val="28"/>
        </w:rPr>
        <w:t>________________________________</w:t>
      </w:r>
    </w:p>
    <w:p w:rsidR="00892D78" w:rsidRPr="00B85478" w:rsidRDefault="00892D78" w:rsidP="00892D78">
      <w:pPr>
        <w:pStyle w:val="Head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tbl>
      <w:tblPr>
        <w:tblW w:w="92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2"/>
        <w:gridCol w:w="567"/>
        <w:gridCol w:w="3306"/>
      </w:tblGrid>
      <w:tr w:rsidR="00E301A7" w:rsidRPr="00A735CD" w:rsidTr="006B480E">
        <w:trPr>
          <w:trHeight w:val="148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1A7" w:rsidRPr="006B480E" w:rsidRDefault="00E301A7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6B480E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38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1A7" w:rsidRPr="006B480E" w:rsidRDefault="00E301A7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6B480E">
              <w:rPr>
                <w:b/>
                <w:sz w:val="22"/>
                <w:szCs w:val="22"/>
              </w:rPr>
              <w:t>Значение</w:t>
            </w:r>
          </w:p>
        </w:tc>
      </w:tr>
      <w:tr w:rsidR="00075702" w:rsidRPr="00A735CD" w:rsidTr="006B480E">
        <w:trPr>
          <w:trHeight w:val="256"/>
          <w:jc w:val="center"/>
        </w:trPr>
        <w:tc>
          <w:tcPr>
            <w:tcW w:w="538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301A7" w:rsidRPr="00A735CD" w:rsidTr="006B480E">
        <w:trPr>
          <w:trHeight w:val="14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01A7" w:rsidRPr="00A735CD" w:rsidRDefault="00E301A7" w:rsidP="00D25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Назначение и (или) тип управляемого оборудования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01A7" w:rsidRPr="00A735CD" w:rsidRDefault="00E301A7" w:rsidP="00D25A7B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Котел водогрейный твердотопливный</w:t>
            </w:r>
          </w:p>
        </w:tc>
      </w:tr>
      <w:tr w:rsidR="00E301A7" w:rsidRPr="00A735CD" w:rsidTr="00FA0DD7">
        <w:trPr>
          <w:trHeight w:val="14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301A7" w:rsidRPr="00A735CD" w:rsidRDefault="00D23045" w:rsidP="00D25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Марка/</w:t>
            </w:r>
            <w:r w:rsidR="00E301A7" w:rsidRPr="00A735CD">
              <w:rPr>
                <w:sz w:val="22"/>
                <w:szCs w:val="22"/>
              </w:rPr>
              <w:t>Мощность котла, МВт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301A7" w:rsidRPr="00A735CD" w:rsidRDefault="00D23045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____________/_________МВт</w:t>
            </w:r>
          </w:p>
        </w:tc>
      </w:tr>
      <w:tr w:rsidR="00EF09D7" w:rsidRPr="00A735CD" w:rsidTr="00FA0DD7">
        <w:trPr>
          <w:trHeight w:val="14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D25A7B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EF09D7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EF09D7" w:rsidRPr="00A735CD" w:rsidTr="00FA0DD7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Тип топочного устройства</w:t>
            </w:r>
          </w:p>
        </w:tc>
        <w:sdt>
          <w:sdtPr>
            <w:rPr>
              <w:sz w:val="22"/>
              <w:szCs w:val="22"/>
            </w:rPr>
            <w:id w:val="7756874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EF09D7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Ручная топка</w:t>
            </w:r>
          </w:p>
        </w:tc>
      </w:tr>
      <w:tr w:rsidR="00EF09D7" w:rsidRPr="00A735CD" w:rsidTr="00FA0DD7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21069136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EF09D7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EF09D7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Ручная топка</w:t>
            </w:r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забрасывателем</w:t>
            </w:r>
            <w:proofErr w:type="spellEnd"/>
          </w:p>
        </w:tc>
      </w:tr>
      <w:tr w:rsidR="00EF09D7" w:rsidRPr="00A735CD" w:rsidTr="00FA0DD7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2832345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EF09D7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Топка ТШПМ</w:t>
            </w:r>
          </w:p>
        </w:tc>
      </w:tr>
      <w:tr w:rsidR="00EF09D7" w:rsidRPr="00A735CD" w:rsidTr="00FA0DD7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9069214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EF09D7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Ретортная топка</w:t>
            </w:r>
          </w:p>
        </w:tc>
      </w:tr>
      <w:tr w:rsidR="00EF09D7" w:rsidRPr="00A735CD" w:rsidTr="00FA0DD7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6081753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EF09D7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EF09D7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Топка ТЛПХ</w:t>
            </w:r>
          </w:p>
        </w:tc>
      </w:tr>
      <w:tr w:rsidR="00EF09D7" w:rsidRPr="00A735CD" w:rsidTr="00FA0DD7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09D7" w:rsidRPr="00A735CD" w:rsidRDefault="00EF09D7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12122620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EF09D7" w:rsidRPr="00A735CD" w:rsidRDefault="00EF09D7" w:rsidP="00EF09D7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EF09D7" w:rsidRPr="00A735CD" w:rsidRDefault="00EF09D7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Топка ТЧЗМ (ТЛЗМ)</w:t>
            </w:r>
          </w:p>
        </w:tc>
      </w:tr>
      <w:tr w:rsidR="00FB583B" w:rsidRPr="00A735CD" w:rsidTr="00FA0DD7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B583B" w:rsidRPr="00A735CD" w:rsidRDefault="00FB583B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FB583B" w:rsidRDefault="00FB583B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FB583B" w:rsidRDefault="00FB583B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FB583B" w:rsidRPr="00A735CD" w:rsidTr="00FA0DD7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B583B" w:rsidRPr="00A735CD" w:rsidRDefault="00FB583B" w:rsidP="00EF09D7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Автоматическое </w:t>
            </w:r>
            <w:proofErr w:type="spellStart"/>
            <w:r>
              <w:rPr>
                <w:sz w:val="22"/>
                <w:szCs w:val="22"/>
              </w:rPr>
              <w:t>шлако</w:t>
            </w:r>
            <w:proofErr w:type="spellEnd"/>
            <w:r>
              <w:rPr>
                <w:sz w:val="22"/>
                <w:szCs w:val="22"/>
              </w:rPr>
              <w:t>-золоудаление (для ретортной топки)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FB583B" w:rsidRDefault="000557CB" w:rsidP="00EF09D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565248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B583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FB583B">
              <w:rPr>
                <w:sz w:val="22"/>
                <w:szCs w:val="22"/>
              </w:rPr>
              <w:t xml:space="preserve"> Н</w:t>
            </w:r>
            <w:r w:rsidR="00FB583B" w:rsidRPr="00A735CD">
              <w:rPr>
                <w:sz w:val="22"/>
                <w:szCs w:val="22"/>
              </w:rPr>
              <w:t xml:space="preserve">е требуется </w:t>
            </w:r>
            <w:r w:rsidR="00FB583B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91671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B583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FB583B">
              <w:rPr>
                <w:sz w:val="22"/>
                <w:szCs w:val="22"/>
              </w:rPr>
              <w:t xml:space="preserve"> Требуется</w:t>
            </w:r>
          </w:p>
        </w:tc>
      </w:tr>
      <w:tr w:rsidR="00A735CD" w:rsidRPr="00A735CD" w:rsidTr="00FA0DD7">
        <w:trPr>
          <w:trHeight w:val="378"/>
          <w:jc w:val="center"/>
        </w:trPr>
        <w:tc>
          <w:tcPr>
            <w:tcW w:w="92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A735CD" w:rsidRPr="00A735CD" w:rsidRDefault="00A735CD" w:rsidP="002C1DE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2C1DE8" w:rsidRPr="00A735CD" w:rsidTr="00FA0DD7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C1DE8" w:rsidRPr="00A735CD" w:rsidRDefault="002C1DE8" w:rsidP="002C1DE8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Марка дымососа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2C1DE8" w:rsidRPr="00A735CD" w:rsidRDefault="00A6440A" w:rsidP="002C1DE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</w:t>
            </w:r>
          </w:p>
        </w:tc>
      </w:tr>
      <w:tr w:rsidR="002C1DE8" w:rsidRPr="00A735CD" w:rsidTr="00FA0DD7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C1DE8" w:rsidRPr="00A735CD" w:rsidRDefault="00805FDD" w:rsidP="00B113E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Электродвигатель дымососа кВт/ об</w:t>
            </w:r>
            <w:r w:rsidR="00B113E0">
              <w:rPr>
                <w:sz w:val="22"/>
                <w:szCs w:val="22"/>
              </w:rPr>
              <w:t>/мин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2C1DE8" w:rsidRPr="00A735CD" w:rsidRDefault="002C1DE8" w:rsidP="00B113E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</w:t>
            </w:r>
            <w:r w:rsidR="00A6440A"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__</w:t>
            </w:r>
            <w:r w:rsidR="00805FDD"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</w:t>
            </w:r>
            <w:r w:rsidR="00805FDD" w:rsidRPr="00A735CD">
              <w:rPr>
                <w:sz w:val="22"/>
                <w:szCs w:val="22"/>
              </w:rPr>
              <w:t>т</w:t>
            </w:r>
            <w:r w:rsidRPr="00A735CD">
              <w:rPr>
                <w:sz w:val="22"/>
                <w:szCs w:val="22"/>
              </w:rPr>
              <w:t>/ ________</w:t>
            </w:r>
            <w:r w:rsidR="00805FDD" w:rsidRPr="00A735CD">
              <w:rPr>
                <w:sz w:val="22"/>
                <w:szCs w:val="22"/>
              </w:rPr>
              <w:t>об</w:t>
            </w:r>
            <w:r w:rsidR="00B113E0">
              <w:rPr>
                <w:sz w:val="22"/>
                <w:szCs w:val="22"/>
              </w:rPr>
              <w:t>/</w:t>
            </w:r>
            <w:r w:rsidR="00805FDD" w:rsidRPr="00A735CD">
              <w:rPr>
                <w:sz w:val="22"/>
                <w:szCs w:val="22"/>
              </w:rPr>
              <w:t>мин</w:t>
            </w:r>
          </w:p>
        </w:tc>
      </w:tr>
      <w:tr w:rsidR="006B480E" w:rsidRPr="00A735CD" w:rsidTr="00FA0DD7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480E" w:rsidRPr="00A735CD" w:rsidRDefault="006B480E" w:rsidP="00805FDD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B480E" w:rsidRPr="00A735CD" w:rsidRDefault="006B480E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A6440A" w:rsidRPr="00A735CD" w:rsidTr="00FA0DD7">
        <w:trPr>
          <w:trHeight w:val="18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440A" w:rsidRPr="00A735CD" w:rsidRDefault="00A6440A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Расположение электросиловой аппаратуры для подключения дымососа </w:t>
            </w:r>
          </w:p>
        </w:tc>
        <w:sdt>
          <w:sdtPr>
            <w:rPr>
              <w:sz w:val="22"/>
              <w:szCs w:val="22"/>
            </w:rPr>
            <w:id w:val="-14486922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A6440A" w:rsidRPr="00A735CD" w:rsidRDefault="00075702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A6440A" w:rsidRPr="00A735CD" w:rsidRDefault="00A6440A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Внешняя установка в </w:t>
            </w:r>
            <w:proofErr w:type="spellStart"/>
            <w:r w:rsidRPr="00A735CD">
              <w:rPr>
                <w:sz w:val="22"/>
                <w:szCs w:val="22"/>
              </w:rPr>
              <w:t>общекотельном</w:t>
            </w:r>
            <w:proofErr w:type="spellEnd"/>
            <w:r w:rsidRPr="00A735CD">
              <w:rPr>
                <w:sz w:val="22"/>
                <w:szCs w:val="22"/>
              </w:rPr>
              <w:t xml:space="preserve"> щите</w:t>
            </w:r>
          </w:p>
        </w:tc>
      </w:tr>
      <w:tr w:rsidR="00A6440A" w:rsidRPr="00A735CD" w:rsidTr="00FA0DD7">
        <w:trPr>
          <w:trHeight w:val="18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440A" w:rsidRPr="00A735CD" w:rsidRDefault="00A6440A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21242126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A6440A" w:rsidRPr="00A735CD" w:rsidRDefault="00075702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A6440A" w:rsidRPr="00A735CD" w:rsidRDefault="00A6440A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В щите управления котла</w:t>
            </w:r>
          </w:p>
        </w:tc>
      </w:tr>
      <w:tr w:rsidR="00805FDD" w:rsidRPr="00A735CD" w:rsidTr="00FA0DD7">
        <w:trPr>
          <w:trHeight w:val="356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05FDD" w:rsidRPr="00A735CD" w:rsidRDefault="00805FDD" w:rsidP="00BB4C8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805FDD" w:rsidRPr="00A735CD" w:rsidRDefault="00805FDD" w:rsidP="00BB4C8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863CB2" w:rsidRPr="00A735CD" w:rsidTr="00FA0DD7">
        <w:trPr>
          <w:trHeight w:val="273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63CB2" w:rsidRPr="00A735CD" w:rsidRDefault="00863CB2" w:rsidP="00863CB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Марка вентилятора поддува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863CB2" w:rsidRPr="00A735CD" w:rsidRDefault="00A6440A" w:rsidP="00863CB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</w:t>
            </w:r>
          </w:p>
        </w:tc>
      </w:tr>
      <w:tr w:rsidR="00805FDD" w:rsidRPr="00A735CD" w:rsidTr="00FA0DD7">
        <w:trPr>
          <w:trHeight w:val="18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05FDD" w:rsidRPr="00A735CD" w:rsidRDefault="00805FDD" w:rsidP="00B113E0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Электродвигатель ве</w:t>
            </w:r>
            <w:r w:rsidR="00FB583B">
              <w:rPr>
                <w:sz w:val="22"/>
                <w:szCs w:val="22"/>
              </w:rPr>
              <w:t>н</w:t>
            </w:r>
            <w:r w:rsidRPr="00A735CD">
              <w:rPr>
                <w:sz w:val="22"/>
                <w:szCs w:val="22"/>
              </w:rPr>
              <w:t xml:space="preserve">тилятора  кВт/ </w:t>
            </w:r>
            <w:proofErr w:type="gramStart"/>
            <w:r w:rsidRPr="00A735CD">
              <w:rPr>
                <w:sz w:val="22"/>
                <w:szCs w:val="22"/>
              </w:rPr>
              <w:t>об</w:t>
            </w:r>
            <w:proofErr w:type="gramEnd"/>
            <w:r w:rsidR="00B113E0">
              <w:rPr>
                <w:sz w:val="22"/>
                <w:szCs w:val="22"/>
              </w:rPr>
              <w:t>/мин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805FDD" w:rsidRPr="00A735CD" w:rsidRDefault="00805FDD" w:rsidP="00B113E0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</w:t>
            </w:r>
            <w:r w:rsidR="00A6440A"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</w:t>
            </w:r>
            <w:r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Вт/ ________об</w:t>
            </w:r>
            <w:r w:rsidR="00B113E0">
              <w:rPr>
                <w:sz w:val="22"/>
                <w:szCs w:val="22"/>
              </w:rPr>
              <w:t>/</w:t>
            </w:r>
            <w:r w:rsidRPr="00A735CD">
              <w:rPr>
                <w:sz w:val="22"/>
                <w:szCs w:val="22"/>
              </w:rPr>
              <w:t>мин</w:t>
            </w:r>
          </w:p>
        </w:tc>
      </w:tr>
      <w:tr w:rsidR="00805FDD" w:rsidRPr="00A735CD" w:rsidTr="00FA0DD7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05FDD" w:rsidRPr="00A735CD" w:rsidRDefault="00805FDD" w:rsidP="00D2304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805FDD" w:rsidRPr="00A735CD" w:rsidRDefault="00805FDD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D23045" w:rsidRPr="00A735CD" w:rsidTr="00FA0DD7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23045" w:rsidRPr="00A735CD" w:rsidRDefault="00805FDD" w:rsidP="00D2304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A735CD">
              <w:rPr>
                <w:sz w:val="22"/>
                <w:szCs w:val="22"/>
              </w:rPr>
              <w:t>Р</w:t>
            </w:r>
            <w:r w:rsidR="00D23045" w:rsidRPr="00A735CD">
              <w:rPr>
                <w:sz w:val="22"/>
                <w:szCs w:val="22"/>
              </w:rPr>
              <w:t>ециркуляционный</w:t>
            </w:r>
            <w:proofErr w:type="spellEnd"/>
            <w:r w:rsidR="00D23045" w:rsidRPr="00A735CD">
              <w:rPr>
                <w:sz w:val="22"/>
                <w:szCs w:val="22"/>
              </w:rPr>
              <w:t xml:space="preserve"> насос (для ускоренного прогрева)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D23045" w:rsidRPr="00A735CD" w:rsidRDefault="000557CB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225728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0DD7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Н</w:t>
            </w:r>
            <w:r w:rsidR="00075702" w:rsidRPr="00A735CD">
              <w:rPr>
                <w:sz w:val="22"/>
                <w:szCs w:val="22"/>
              </w:rPr>
              <w:t xml:space="preserve">е требуется </w:t>
            </w:r>
            <w:r w:rsidR="00075702">
              <w:rPr>
                <w:sz w:val="22"/>
                <w:szCs w:val="22"/>
              </w:rPr>
              <w:t xml:space="preserve">/ </w:t>
            </w:r>
            <w:sdt>
              <w:sdtPr>
                <w:rPr>
                  <w:sz w:val="22"/>
                  <w:szCs w:val="22"/>
                </w:rPr>
                <w:id w:val="-9530152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70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Требуется</w:t>
            </w:r>
          </w:p>
        </w:tc>
      </w:tr>
      <w:tr w:rsidR="00D23045" w:rsidRPr="00A735CD" w:rsidTr="006B480E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3045" w:rsidRPr="00A735CD" w:rsidRDefault="00D23045" w:rsidP="00D2304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Марка рециркуляционного насоса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D23045" w:rsidRPr="00A735CD" w:rsidRDefault="00A6440A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_______________________</w:t>
            </w:r>
          </w:p>
        </w:tc>
      </w:tr>
      <w:tr w:rsidR="00C2795D" w:rsidRPr="00A735CD" w:rsidTr="006B480E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795D" w:rsidRPr="00A735CD" w:rsidRDefault="00C2795D" w:rsidP="00C2795D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Электродвигатель </w:t>
            </w:r>
            <w:r>
              <w:rPr>
                <w:sz w:val="22"/>
                <w:szCs w:val="22"/>
              </w:rPr>
              <w:t>рециркуляционного насоса,</w:t>
            </w:r>
            <w:r w:rsidRPr="00A735CD">
              <w:rPr>
                <w:sz w:val="22"/>
                <w:szCs w:val="22"/>
              </w:rPr>
              <w:t xml:space="preserve">  кВт/ </w:t>
            </w:r>
            <w:proofErr w:type="gramStart"/>
            <w:r w:rsidRPr="00A735CD">
              <w:rPr>
                <w:sz w:val="22"/>
                <w:szCs w:val="22"/>
              </w:rPr>
              <w:t>об</w:t>
            </w:r>
            <w:proofErr w:type="gramEnd"/>
            <w:r>
              <w:rPr>
                <w:sz w:val="22"/>
                <w:szCs w:val="22"/>
              </w:rPr>
              <w:t>/мин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C2795D" w:rsidRPr="00A735CD" w:rsidRDefault="00C2795D" w:rsidP="00C2795D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__</w:t>
            </w:r>
            <w:r>
              <w:rPr>
                <w:sz w:val="22"/>
                <w:szCs w:val="22"/>
              </w:rPr>
              <w:t>__</w:t>
            </w:r>
            <w:r w:rsidRPr="00A735CD">
              <w:rPr>
                <w:sz w:val="22"/>
                <w:szCs w:val="22"/>
              </w:rPr>
              <w:t>_</w:t>
            </w:r>
            <w:r w:rsidRPr="00A735CD">
              <w:rPr>
                <w:sz w:val="22"/>
                <w:szCs w:val="22"/>
                <w:u w:val="single"/>
              </w:rPr>
              <w:t>к</w:t>
            </w:r>
            <w:r w:rsidRPr="00A735CD">
              <w:rPr>
                <w:sz w:val="22"/>
                <w:szCs w:val="22"/>
              </w:rPr>
              <w:t>Вт/ ________об</w:t>
            </w:r>
            <w:r>
              <w:rPr>
                <w:sz w:val="22"/>
                <w:szCs w:val="22"/>
              </w:rPr>
              <w:t>/</w:t>
            </w:r>
            <w:r w:rsidRPr="00A735CD">
              <w:rPr>
                <w:sz w:val="22"/>
                <w:szCs w:val="22"/>
              </w:rPr>
              <w:t>мин</w:t>
            </w:r>
          </w:p>
        </w:tc>
      </w:tr>
      <w:tr w:rsidR="006B480E" w:rsidRPr="00A735CD" w:rsidTr="006B480E">
        <w:trPr>
          <w:trHeight w:val="20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480E" w:rsidRPr="00A735CD" w:rsidRDefault="006B480E" w:rsidP="00D23045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B480E" w:rsidRPr="00A735CD" w:rsidRDefault="006B480E" w:rsidP="00D23045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A6440A" w:rsidRPr="00A735CD" w:rsidTr="006B480E">
        <w:trPr>
          <w:trHeight w:val="207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440A" w:rsidRPr="00A735CD" w:rsidRDefault="00A6440A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Расположение электросиловой аппаратуры для подключения </w:t>
            </w:r>
            <w:proofErr w:type="spellStart"/>
            <w:r w:rsidRPr="00A735CD">
              <w:rPr>
                <w:sz w:val="22"/>
                <w:szCs w:val="22"/>
              </w:rPr>
              <w:t>рециркуляционного</w:t>
            </w:r>
            <w:proofErr w:type="spellEnd"/>
            <w:r w:rsidRPr="00A735CD">
              <w:rPr>
                <w:sz w:val="22"/>
                <w:szCs w:val="22"/>
              </w:rPr>
              <w:t xml:space="preserve"> насоса (</w:t>
            </w:r>
            <w:r w:rsidRPr="00A735CD">
              <w:rPr>
                <w:sz w:val="22"/>
                <w:szCs w:val="22"/>
                <w:lang w:val="en-US"/>
              </w:rPr>
              <w:t>C</w:t>
            </w:r>
            <w:proofErr w:type="spellStart"/>
            <w:r w:rsidRPr="00A735CD">
              <w:rPr>
                <w:sz w:val="22"/>
                <w:szCs w:val="22"/>
              </w:rPr>
              <w:t>тандарт</w:t>
            </w:r>
            <w:proofErr w:type="spellEnd"/>
            <w:r w:rsidRPr="00A735CD">
              <w:rPr>
                <w:sz w:val="22"/>
                <w:szCs w:val="22"/>
              </w:rPr>
              <w:t xml:space="preserve"> – Внешняя установка)</w:t>
            </w:r>
          </w:p>
        </w:tc>
        <w:sdt>
          <w:sdtPr>
            <w:rPr>
              <w:sz w:val="22"/>
              <w:szCs w:val="22"/>
            </w:rPr>
            <w:id w:val="7486129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A6440A" w:rsidRPr="00A735CD" w:rsidRDefault="00075702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A6440A" w:rsidRPr="00A735CD" w:rsidRDefault="00A6440A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Внешняя установка в </w:t>
            </w:r>
            <w:proofErr w:type="spellStart"/>
            <w:r w:rsidRPr="00A735CD">
              <w:rPr>
                <w:sz w:val="22"/>
                <w:szCs w:val="22"/>
              </w:rPr>
              <w:t>общекотельном</w:t>
            </w:r>
            <w:proofErr w:type="spellEnd"/>
            <w:r w:rsidRPr="00A735CD">
              <w:rPr>
                <w:sz w:val="22"/>
                <w:szCs w:val="22"/>
              </w:rPr>
              <w:t xml:space="preserve"> щите</w:t>
            </w:r>
          </w:p>
        </w:tc>
      </w:tr>
      <w:tr w:rsidR="006B480E" w:rsidRPr="00A735CD" w:rsidTr="006B480E">
        <w:trPr>
          <w:trHeight w:val="20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480E" w:rsidRPr="00A735CD" w:rsidRDefault="006B480E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B480E" w:rsidRDefault="006B480E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B480E" w:rsidRPr="00A735CD" w:rsidRDefault="006B480E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A6440A" w:rsidRPr="00A735CD" w:rsidTr="006B480E">
        <w:trPr>
          <w:trHeight w:val="20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440A" w:rsidRPr="00A735CD" w:rsidRDefault="00A6440A" w:rsidP="00A6440A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936825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A6440A" w:rsidRPr="00A735CD" w:rsidRDefault="00075702" w:rsidP="00A6440A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A6440A" w:rsidRPr="00A735CD" w:rsidRDefault="00A6440A" w:rsidP="00A6440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В щите управления котла</w:t>
            </w:r>
          </w:p>
        </w:tc>
      </w:tr>
      <w:tr w:rsidR="00805FDD" w:rsidRPr="00A735CD" w:rsidTr="006B480E">
        <w:trPr>
          <w:trHeight w:val="408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05FDD" w:rsidRPr="00A735CD" w:rsidRDefault="00805FDD" w:rsidP="008A56E1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p w:rsidR="00805FDD" w:rsidRPr="00A735CD" w:rsidRDefault="00805FDD" w:rsidP="00D25A7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75702" w:rsidRPr="00A735CD" w:rsidTr="006B480E">
        <w:trPr>
          <w:trHeight w:val="334"/>
          <w:jc w:val="center"/>
        </w:trPr>
        <w:tc>
          <w:tcPr>
            <w:tcW w:w="5382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Тип управления приводом</w:t>
            </w:r>
            <w:r>
              <w:rPr>
                <w:sz w:val="22"/>
                <w:szCs w:val="22"/>
              </w:rPr>
              <w:t xml:space="preserve"> (</w:t>
            </w:r>
            <w:r w:rsidRPr="00A735CD">
              <w:rPr>
                <w:sz w:val="22"/>
                <w:szCs w:val="22"/>
              </w:rPr>
              <w:t>для механических типа ТШПМ)</w:t>
            </w:r>
          </w:p>
        </w:tc>
        <w:sdt>
          <w:sdtPr>
            <w:rPr>
              <w:sz w:val="22"/>
              <w:szCs w:val="22"/>
            </w:rPr>
            <w:id w:val="19551397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075702" w:rsidRPr="00A735CD" w:rsidRDefault="00075702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75702" w:rsidRPr="00A735CD" w:rsidRDefault="00075702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Интервальный одинарный ход</w:t>
            </w:r>
          </w:p>
        </w:tc>
      </w:tr>
      <w:tr w:rsidR="006B480E" w:rsidRPr="00A735CD" w:rsidTr="006B480E">
        <w:trPr>
          <w:trHeight w:val="334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B480E" w:rsidRPr="00A735CD" w:rsidRDefault="006B480E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B480E" w:rsidRDefault="006B480E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6B480E" w:rsidRPr="00A735CD" w:rsidRDefault="006B480E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75702" w:rsidRPr="00A735CD" w:rsidTr="006B480E">
        <w:trPr>
          <w:trHeight w:val="357"/>
          <w:jc w:val="center"/>
        </w:trPr>
        <w:tc>
          <w:tcPr>
            <w:tcW w:w="538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sdt>
          <w:sdtPr>
            <w:rPr>
              <w:sz w:val="22"/>
              <w:szCs w:val="22"/>
            </w:rPr>
            <w:id w:val="-4352988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  <w:vAlign w:val="center"/>
              </w:tcPr>
              <w:p w:rsidR="00075702" w:rsidRPr="00A735CD" w:rsidRDefault="00075702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75702" w:rsidRPr="00A735CD" w:rsidRDefault="00075702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Интервальный эмпирический полуторный ход</w:t>
            </w:r>
          </w:p>
        </w:tc>
      </w:tr>
      <w:tr w:rsidR="00805FDD" w:rsidRPr="00A735CD" w:rsidTr="006B480E">
        <w:trPr>
          <w:trHeight w:val="35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05FDD" w:rsidRPr="00A735CD" w:rsidRDefault="00805FDD" w:rsidP="00032B28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805FDD" w:rsidRPr="00A735CD" w:rsidRDefault="00805FDD" w:rsidP="00032B28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75702" w:rsidRPr="00A735CD" w:rsidTr="006B480E">
        <w:trPr>
          <w:trHeight w:val="759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32B28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 xml:space="preserve">Режим работы в сети </w:t>
            </w:r>
            <w:r w:rsidRPr="00A735CD">
              <w:rPr>
                <w:sz w:val="22"/>
                <w:szCs w:val="22"/>
                <w:lang w:val="en-US"/>
              </w:rPr>
              <w:t>Wi</w:t>
            </w:r>
            <w:r w:rsidRPr="00A735CD">
              <w:rPr>
                <w:sz w:val="22"/>
                <w:szCs w:val="22"/>
              </w:rPr>
              <w:t>-</w:t>
            </w:r>
            <w:r w:rsidRPr="00A735CD">
              <w:rPr>
                <w:sz w:val="22"/>
                <w:szCs w:val="22"/>
                <w:lang w:val="en-US"/>
              </w:rPr>
              <w:t>Fi</w:t>
            </w:r>
            <w:r w:rsidRPr="00A735CD">
              <w:rPr>
                <w:sz w:val="22"/>
                <w:szCs w:val="22"/>
              </w:rPr>
              <w:t xml:space="preserve"> через сервис </w:t>
            </w:r>
            <w:proofErr w:type="spellStart"/>
            <w:r w:rsidRPr="00A735CD">
              <w:rPr>
                <w:sz w:val="22"/>
                <w:szCs w:val="22"/>
                <w:lang w:val="en-US"/>
              </w:rPr>
              <w:t>OwenCloud</w:t>
            </w:r>
            <w:proofErr w:type="spellEnd"/>
            <w:r w:rsidRPr="00A735CD">
              <w:rPr>
                <w:sz w:val="22"/>
                <w:szCs w:val="22"/>
              </w:rPr>
              <w:t xml:space="preserve"> для мониторинга и управления температурой воды (Стандарт – Не используется)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75702" w:rsidRPr="00A735CD" w:rsidRDefault="000557CB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7015425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70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</w:t>
            </w:r>
            <w:r w:rsidR="00075702" w:rsidRPr="00A735CD">
              <w:rPr>
                <w:sz w:val="22"/>
                <w:szCs w:val="22"/>
              </w:rPr>
              <w:t>Не используется</w:t>
            </w:r>
            <w:r w:rsidR="00075702">
              <w:rPr>
                <w:sz w:val="22"/>
                <w:szCs w:val="22"/>
              </w:rPr>
              <w:t xml:space="preserve"> / </w:t>
            </w:r>
            <w:sdt>
              <w:sdtPr>
                <w:rPr>
                  <w:sz w:val="22"/>
                  <w:szCs w:val="22"/>
                </w:rPr>
                <w:id w:val="-4179477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70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</w:t>
            </w:r>
            <w:r w:rsidR="00075702" w:rsidRPr="00A735CD">
              <w:rPr>
                <w:sz w:val="22"/>
                <w:szCs w:val="22"/>
              </w:rPr>
              <w:t>Используется</w:t>
            </w:r>
          </w:p>
        </w:tc>
      </w:tr>
      <w:tr w:rsidR="00805FDD" w:rsidRPr="00A735CD" w:rsidTr="006B480E">
        <w:trPr>
          <w:trHeight w:val="357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05FDD" w:rsidRPr="00A735CD" w:rsidRDefault="00805FDD" w:rsidP="00E93839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805FDD" w:rsidRPr="00A735CD" w:rsidRDefault="00805FDD" w:rsidP="00E9383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75702" w:rsidRPr="00A735CD" w:rsidTr="006B480E">
        <w:trPr>
          <w:trHeight w:val="724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Измерение и контроль температуры уходящих дымовых газов (Стандарт – Не используется)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75702" w:rsidRPr="00A735CD" w:rsidRDefault="000557CB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1153265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70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</w:t>
            </w:r>
            <w:r w:rsidR="00075702" w:rsidRPr="00A735CD">
              <w:rPr>
                <w:sz w:val="22"/>
                <w:szCs w:val="22"/>
              </w:rPr>
              <w:t>Не используется</w:t>
            </w:r>
            <w:r w:rsidR="00075702">
              <w:rPr>
                <w:sz w:val="22"/>
                <w:szCs w:val="22"/>
              </w:rPr>
              <w:t xml:space="preserve"> / </w:t>
            </w:r>
            <w:sdt>
              <w:sdtPr>
                <w:rPr>
                  <w:sz w:val="22"/>
                  <w:szCs w:val="22"/>
                </w:rPr>
                <w:id w:val="-1245185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5702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075702">
              <w:rPr>
                <w:sz w:val="22"/>
                <w:szCs w:val="22"/>
              </w:rPr>
              <w:t xml:space="preserve"> </w:t>
            </w:r>
            <w:r w:rsidR="00075702" w:rsidRPr="00A735CD">
              <w:rPr>
                <w:sz w:val="22"/>
                <w:szCs w:val="22"/>
              </w:rPr>
              <w:t>Используется</w:t>
            </w:r>
          </w:p>
        </w:tc>
      </w:tr>
      <w:tr w:rsidR="00075702" w:rsidRPr="00A735CD" w:rsidTr="006B480E">
        <w:trPr>
          <w:trHeight w:val="724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075702" w:rsidRPr="00A735CD" w:rsidRDefault="00075702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75702" w:rsidRPr="00A735CD" w:rsidTr="006B480E">
        <w:trPr>
          <w:trHeight w:val="413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Контролируемые параметры:</w:t>
            </w:r>
          </w:p>
        </w:tc>
        <w:tc>
          <w:tcPr>
            <w:tcW w:w="38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75702" w:rsidRPr="00A735CD" w:rsidRDefault="00075702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075702" w:rsidRPr="00A735CD" w:rsidTr="006B480E">
        <w:trPr>
          <w:trHeight w:val="251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- давление воды на выходе из котла</w:t>
            </w:r>
          </w:p>
        </w:tc>
        <w:sdt>
          <w:sdtPr>
            <w:rPr>
              <w:sz w:val="22"/>
              <w:szCs w:val="22"/>
            </w:rPr>
            <w:id w:val="-57967706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557BCD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p>
            </w:tc>
          </w:sdtContent>
        </w:sdt>
      </w:tr>
      <w:tr w:rsidR="00075702" w:rsidRPr="00A735CD" w:rsidTr="006B480E">
        <w:trPr>
          <w:trHeight w:val="141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- температура воды на выходе из котла</w:t>
            </w:r>
          </w:p>
        </w:tc>
        <w:sdt>
          <w:sdtPr>
            <w:rPr>
              <w:sz w:val="22"/>
              <w:szCs w:val="22"/>
            </w:rPr>
            <w:id w:val="-147668212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557BCD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p>
            </w:tc>
          </w:sdtContent>
        </w:sdt>
      </w:tr>
      <w:tr w:rsidR="00075702" w:rsidRPr="00A735CD" w:rsidTr="006B480E">
        <w:trPr>
          <w:trHeight w:val="216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- температура воды на входе в котел</w:t>
            </w:r>
          </w:p>
        </w:tc>
        <w:sdt>
          <w:sdtPr>
            <w:rPr>
              <w:sz w:val="22"/>
              <w:szCs w:val="22"/>
            </w:rPr>
            <w:id w:val="18517887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557BCD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p>
            </w:tc>
          </w:sdtContent>
        </w:sdt>
      </w:tr>
      <w:tr w:rsidR="00075702" w:rsidRPr="00A735CD" w:rsidTr="006B480E">
        <w:trPr>
          <w:trHeight w:val="169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- разрежение в топочной камере котла</w:t>
            </w:r>
          </w:p>
        </w:tc>
        <w:sdt>
          <w:sdtPr>
            <w:rPr>
              <w:sz w:val="22"/>
              <w:szCs w:val="22"/>
            </w:rPr>
            <w:id w:val="-64805186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557BCD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p>
            </w:tc>
          </w:sdtContent>
        </w:sdt>
      </w:tr>
      <w:tr w:rsidR="00075702" w:rsidRPr="00A735CD" w:rsidTr="006B480E">
        <w:trPr>
          <w:trHeight w:val="190"/>
          <w:jc w:val="center"/>
        </w:trPr>
        <w:tc>
          <w:tcPr>
            <w:tcW w:w="538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75702" w:rsidRPr="00A735CD" w:rsidRDefault="00075702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735CD">
              <w:rPr>
                <w:sz w:val="22"/>
                <w:szCs w:val="22"/>
              </w:rPr>
              <w:t>- минимальный проток воды через котел</w:t>
            </w:r>
          </w:p>
        </w:tc>
        <w:sdt>
          <w:sdtPr>
            <w:rPr>
              <w:sz w:val="22"/>
              <w:szCs w:val="22"/>
            </w:rPr>
            <w:id w:val="-40452758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557BCD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☒</w:t>
                </w:r>
              </w:p>
            </w:tc>
          </w:sdtContent>
        </w:sdt>
      </w:tr>
      <w:tr w:rsidR="00075702" w:rsidRPr="00A735CD" w:rsidTr="006B480E">
        <w:trPr>
          <w:trHeight w:val="190"/>
          <w:jc w:val="center"/>
        </w:trPr>
        <w:tc>
          <w:tcPr>
            <w:tcW w:w="538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75702" w:rsidRPr="00A735CD" w:rsidRDefault="00293431" w:rsidP="00075702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дополнительно</w:t>
            </w:r>
          </w:p>
        </w:tc>
        <w:sdt>
          <w:sdtPr>
            <w:rPr>
              <w:sz w:val="22"/>
              <w:szCs w:val="22"/>
            </w:rPr>
            <w:id w:val="19246842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873" w:type="dxa"/>
                <w:gridSpan w:val="2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shd w:val="clear" w:color="auto" w:fill="auto"/>
                <w:vAlign w:val="center"/>
              </w:tcPr>
              <w:p w:rsidR="00075702" w:rsidRPr="00A735CD" w:rsidRDefault="00851CA7" w:rsidP="00075702">
                <w:pPr>
                  <w:autoSpaceDE w:val="0"/>
                  <w:autoSpaceDN w:val="0"/>
                  <w:adjustRightInd w:val="0"/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075702" w:rsidRPr="00E301A7" w:rsidTr="006B480E">
        <w:trPr>
          <w:trHeight w:val="190"/>
          <w:jc w:val="center"/>
        </w:trPr>
        <w:tc>
          <w:tcPr>
            <w:tcW w:w="92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702" w:rsidRDefault="00293431" w:rsidP="006B480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075702" w:rsidRPr="00A735CD">
              <w:rPr>
                <w:sz w:val="22"/>
                <w:szCs w:val="22"/>
              </w:rPr>
              <w:t>ополнительно</w:t>
            </w:r>
            <w:r>
              <w:rPr>
                <w:sz w:val="22"/>
                <w:szCs w:val="22"/>
              </w:rPr>
              <w:t>:</w:t>
            </w:r>
          </w:p>
          <w:p w:rsidR="00075702" w:rsidRDefault="00075702" w:rsidP="006B480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075702" w:rsidRDefault="00075702" w:rsidP="006B480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075702" w:rsidRDefault="00075702" w:rsidP="006B480E">
            <w:pPr>
              <w:shd w:val="clear" w:color="auto" w:fill="FFFFFF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075702" w:rsidRPr="00E301A7" w:rsidRDefault="00075702" w:rsidP="0007570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</w:tbl>
    <w:p w:rsidR="0042584F" w:rsidRPr="00E93839" w:rsidRDefault="0042584F" w:rsidP="00E93839">
      <w:pPr>
        <w:pStyle w:val="Heading"/>
        <w:rPr>
          <w:rFonts w:ascii="Times New Roman" w:hAnsi="Times New Roman"/>
          <w:sz w:val="18"/>
          <w:szCs w:val="18"/>
        </w:rPr>
      </w:pPr>
    </w:p>
    <w:sectPr w:rsidR="0042584F" w:rsidRPr="00E93839" w:rsidSect="000557CB">
      <w:footerReference w:type="default" r:id="rId12"/>
      <w:pgSz w:w="11907" w:h="16838" w:code="9"/>
      <w:pgMar w:top="426" w:right="850" w:bottom="680" w:left="1701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3129" w:rsidRDefault="00253129">
      <w:r>
        <w:separator/>
      </w:r>
    </w:p>
  </w:endnote>
  <w:endnote w:type="continuationSeparator" w:id="0">
    <w:p w:rsidR="00253129" w:rsidRDefault="002531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5FDD" w:rsidRDefault="00805FDD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557CB">
      <w:rPr>
        <w:noProof/>
      </w:rPr>
      <w:t>2</w:t>
    </w:r>
    <w:r>
      <w:fldChar w:fldCharType="end"/>
    </w:r>
  </w:p>
  <w:p w:rsidR="00805FDD" w:rsidRDefault="00805FDD" w:rsidP="00D40200">
    <w:pPr>
      <w:pStyle w:val="a6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3129" w:rsidRDefault="00253129">
      <w:r>
        <w:separator/>
      </w:r>
    </w:p>
  </w:footnote>
  <w:footnote w:type="continuationSeparator" w:id="0">
    <w:p w:rsidR="00253129" w:rsidRDefault="002531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987C773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72B63A0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194825C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71AC40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6E6698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D806146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760C49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D65ACE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90C8CD2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3D5A25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F98ACED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03545668"/>
    <w:multiLevelType w:val="multilevel"/>
    <w:tmpl w:val="A6EEABB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043C306C"/>
    <w:multiLevelType w:val="multilevel"/>
    <w:tmpl w:val="B90468F4"/>
    <w:lvl w:ilvl="0">
      <w:start w:val="6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2">
      <w:start w:val="10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3">
    <w:nsid w:val="05F36911"/>
    <w:multiLevelType w:val="multilevel"/>
    <w:tmpl w:val="287EDDF4"/>
    <w:lvl w:ilvl="0">
      <w:start w:val="6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2">
      <w:start w:val="10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4">
    <w:nsid w:val="08C47874"/>
    <w:multiLevelType w:val="hybridMultilevel"/>
    <w:tmpl w:val="D966B1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090A02A1"/>
    <w:multiLevelType w:val="multilevel"/>
    <w:tmpl w:val="F7AC0910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52" w:hanging="141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3" w:hanging="141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34" w:hanging="141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16">
    <w:nsid w:val="0B9F7756"/>
    <w:multiLevelType w:val="hybridMultilevel"/>
    <w:tmpl w:val="B8FAC96E"/>
    <w:lvl w:ilvl="0" w:tplc="57C6C41A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42A47DC"/>
    <w:multiLevelType w:val="hybridMultilevel"/>
    <w:tmpl w:val="11EE3DFA"/>
    <w:lvl w:ilvl="0" w:tplc="085E687E">
      <w:start w:val="1"/>
      <w:numFmt w:val="decimal"/>
      <w:lvlText w:val="7.%1"/>
      <w:lvlJc w:val="left"/>
      <w:pPr>
        <w:ind w:left="157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8">
    <w:nsid w:val="1DB67984"/>
    <w:multiLevelType w:val="multilevel"/>
    <w:tmpl w:val="545CA1C4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7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95"/>
        </w:tabs>
        <w:ind w:left="1095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55"/>
        </w:tabs>
        <w:ind w:left="1455" w:hanging="73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15"/>
        </w:tabs>
        <w:ind w:left="1815" w:hanging="73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>
    <w:nsid w:val="23731D27"/>
    <w:multiLevelType w:val="multilevel"/>
    <w:tmpl w:val="1D721C9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87"/>
        </w:tabs>
        <w:ind w:left="987" w:hanging="360"/>
      </w:pPr>
      <w:rPr>
        <w:rFonts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2031"/>
        </w:tabs>
        <w:ind w:left="203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697"/>
        </w:tabs>
        <w:ind w:left="269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16"/>
        </w:tabs>
        <w:ind w:left="37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75"/>
        </w:tabs>
        <w:ind w:left="437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94"/>
        </w:tabs>
        <w:ind w:left="53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053"/>
        </w:tabs>
        <w:ind w:left="605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72"/>
        </w:tabs>
        <w:ind w:left="7072" w:hanging="1800"/>
      </w:pPr>
      <w:rPr>
        <w:rFonts w:hint="default"/>
      </w:rPr>
    </w:lvl>
  </w:abstractNum>
  <w:abstractNum w:abstractNumId="20">
    <w:nsid w:val="2A9F5B19"/>
    <w:multiLevelType w:val="hybridMultilevel"/>
    <w:tmpl w:val="6276AD6A"/>
    <w:lvl w:ilvl="0" w:tplc="CA2A2ECA">
      <w:start w:val="1"/>
      <w:numFmt w:val="decimal"/>
      <w:lvlText w:val="2.6.%1"/>
      <w:lvlJc w:val="left"/>
      <w:pPr>
        <w:ind w:left="1429" w:hanging="360"/>
      </w:pPr>
      <w:rPr>
        <w:rFonts w:hint="default"/>
      </w:rPr>
    </w:lvl>
    <w:lvl w:ilvl="1" w:tplc="7A8A7EA0">
      <w:start w:val="1"/>
      <w:numFmt w:val="decimal"/>
      <w:lvlText w:val="8.%2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2D96122A"/>
    <w:multiLevelType w:val="multilevel"/>
    <w:tmpl w:val="AE1E507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>
    <w:nsid w:val="39CC0D39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3">
    <w:nsid w:val="3A075C9E"/>
    <w:multiLevelType w:val="hybridMultilevel"/>
    <w:tmpl w:val="C904304E"/>
    <w:lvl w:ilvl="0" w:tplc="6680BCA6">
      <w:start w:val="1"/>
      <w:numFmt w:val="decimal"/>
      <w:lvlText w:val="6.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4">
    <w:nsid w:val="42A45F0C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4D9A424B"/>
    <w:multiLevelType w:val="multilevel"/>
    <w:tmpl w:val="A39E773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6">
    <w:nsid w:val="518F2098"/>
    <w:multiLevelType w:val="hybridMultilevel"/>
    <w:tmpl w:val="38989E30"/>
    <w:lvl w:ilvl="0" w:tplc="CDDC109A">
      <w:start w:val="3"/>
      <w:numFmt w:val="decimal"/>
      <w:lvlText w:val="%1."/>
      <w:lvlJc w:val="left"/>
      <w:pPr>
        <w:tabs>
          <w:tab w:val="num" w:pos="1019"/>
        </w:tabs>
        <w:ind w:left="10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39"/>
        </w:tabs>
        <w:ind w:left="173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59"/>
        </w:tabs>
        <w:ind w:left="245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79"/>
        </w:tabs>
        <w:ind w:left="317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99"/>
        </w:tabs>
        <w:ind w:left="389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19"/>
        </w:tabs>
        <w:ind w:left="461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39"/>
        </w:tabs>
        <w:ind w:left="533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59"/>
        </w:tabs>
        <w:ind w:left="605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79"/>
        </w:tabs>
        <w:ind w:left="6779" w:hanging="180"/>
      </w:pPr>
    </w:lvl>
  </w:abstractNum>
  <w:abstractNum w:abstractNumId="27">
    <w:nsid w:val="52F01701"/>
    <w:multiLevelType w:val="hybridMultilevel"/>
    <w:tmpl w:val="53BA7968"/>
    <w:lvl w:ilvl="0" w:tplc="07521BE4">
      <w:start w:val="9"/>
      <w:numFmt w:val="bullet"/>
      <w:lvlText w:val="-"/>
      <w:lvlJc w:val="left"/>
      <w:pPr>
        <w:ind w:left="1589" w:hanging="88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8">
    <w:nsid w:val="59E03AF0"/>
    <w:multiLevelType w:val="multilevel"/>
    <w:tmpl w:val="6FA0EEDC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9">
    <w:nsid w:val="5C556B95"/>
    <w:multiLevelType w:val="multilevel"/>
    <w:tmpl w:val="E29E6FA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0">
    <w:nsid w:val="5F602AC2"/>
    <w:multiLevelType w:val="hybridMultilevel"/>
    <w:tmpl w:val="2A38246E"/>
    <w:lvl w:ilvl="0" w:tplc="9028C45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646585B"/>
    <w:multiLevelType w:val="hybridMultilevel"/>
    <w:tmpl w:val="5E5ED598"/>
    <w:lvl w:ilvl="0" w:tplc="0A943E6E">
      <w:start w:val="1"/>
      <w:numFmt w:val="decimal"/>
      <w:lvlText w:val="10.%1"/>
      <w:lvlJc w:val="left"/>
      <w:pPr>
        <w:ind w:left="659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2">
    <w:nsid w:val="665E70F7"/>
    <w:multiLevelType w:val="hybridMultilevel"/>
    <w:tmpl w:val="48EC0472"/>
    <w:lvl w:ilvl="0" w:tplc="9028C45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6923CB2"/>
    <w:multiLevelType w:val="hybridMultilevel"/>
    <w:tmpl w:val="6F72E930"/>
    <w:lvl w:ilvl="0" w:tplc="54E2FE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6A5275C"/>
    <w:multiLevelType w:val="multilevel"/>
    <w:tmpl w:val="4D923BC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5">
    <w:nsid w:val="68A66A60"/>
    <w:multiLevelType w:val="multilevel"/>
    <w:tmpl w:val="4B80CF3C"/>
    <w:lvl w:ilvl="0">
      <w:start w:val="7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6">
    <w:nsid w:val="6A365AF2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7">
    <w:nsid w:val="6A9356B1"/>
    <w:multiLevelType w:val="multilevel"/>
    <w:tmpl w:val="6518D34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8">
    <w:nsid w:val="6F9D3259"/>
    <w:multiLevelType w:val="hybridMultilevel"/>
    <w:tmpl w:val="EE360C12"/>
    <w:lvl w:ilvl="0" w:tplc="54E2FE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19117A3"/>
    <w:multiLevelType w:val="hybridMultilevel"/>
    <w:tmpl w:val="376EF5A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E3D435E"/>
    <w:multiLevelType w:val="hybridMultilevel"/>
    <w:tmpl w:val="C456894E"/>
    <w:lvl w:ilvl="0" w:tplc="54E2FE0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19"/>
  </w:num>
  <w:num w:numId="3">
    <w:abstractNumId w:val="14"/>
  </w:num>
  <w:num w:numId="4">
    <w:abstractNumId w:val="34"/>
  </w:num>
  <w:num w:numId="5">
    <w:abstractNumId w:val="12"/>
  </w:num>
  <w:num w:numId="6">
    <w:abstractNumId w:val="28"/>
  </w:num>
  <w:num w:numId="7">
    <w:abstractNumId w:val="13"/>
  </w:num>
  <w:num w:numId="8">
    <w:abstractNumId w:val="29"/>
  </w:num>
  <w:num w:numId="9">
    <w:abstractNumId w:val="35"/>
  </w:num>
  <w:num w:numId="10">
    <w:abstractNumId w:val="38"/>
  </w:num>
  <w:num w:numId="11">
    <w:abstractNumId w:val="23"/>
  </w:num>
  <w:num w:numId="12">
    <w:abstractNumId w:val="36"/>
  </w:num>
  <w:num w:numId="13">
    <w:abstractNumId w:val="22"/>
  </w:num>
  <w:num w:numId="14">
    <w:abstractNumId w:val="24"/>
  </w:num>
  <w:num w:numId="15">
    <w:abstractNumId w:val="25"/>
  </w:num>
  <w:num w:numId="16">
    <w:abstractNumId w:val="37"/>
  </w:num>
  <w:num w:numId="17">
    <w:abstractNumId w:val="21"/>
  </w:num>
  <w:num w:numId="18">
    <w:abstractNumId w:val="11"/>
  </w:num>
  <w:num w:numId="19">
    <w:abstractNumId w:val="40"/>
  </w:num>
  <w:num w:numId="20">
    <w:abstractNumId w:val="33"/>
  </w:num>
  <w:num w:numId="21">
    <w:abstractNumId w:val="0"/>
  </w:num>
  <w:num w:numId="22">
    <w:abstractNumId w:val="18"/>
  </w:num>
  <w:num w:numId="23">
    <w:abstractNumId w:val="16"/>
  </w:num>
  <w:num w:numId="24">
    <w:abstractNumId w:val="27"/>
  </w:num>
  <w:num w:numId="25">
    <w:abstractNumId w:val="32"/>
  </w:num>
  <w:num w:numId="26">
    <w:abstractNumId w:val="10"/>
  </w:num>
  <w:num w:numId="27">
    <w:abstractNumId w:val="8"/>
  </w:num>
  <w:num w:numId="28">
    <w:abstractNumId w:val="7"/>
  </w:num>
  <w:num w:numId="29">
    <w:abstractNumId w:val="6"/>
  </w:num>
  <w:num w:numId="30">
    <w:abstractNumId w:val="5"/>
  </w:num>
  <w:num w:numId="31">
    <w:abstractNumId w:val="9"/>
  </w:num>
  <w:num w:numId="32">
    <w:abstractNumId w:val="4"/>
  </w:num>
  <w:num w:numId="33">
    <w:abstractNumId w:val="3"/>
  </w:num>
  <w:num w:numId="34">
    <w:abstractNumId w:val="2"/>
  </w:num>
  <w:num w:numId="35">
    <w:abstractNumId w:val="1"/>
  </w:num>
  <w:num w:numId="36">
    <w:abstractNumId w:val="15"/>
  </w:num>
  <w:num w:numId="37">
    <w:abstractNumId w:val="30"/>
  </w:num>
  <w:num w:numId="38">
    <w:abstractNumId w:val="17"/>
  </w:num>
  <w:num w:numId="39">
    <w:abstractNumId w:val="20"/>
  </w:num>
  <w:num w:numId="40">
    <w:abstractNumId w:val="31"/>
  </w:num>
  <w:num w:numId="41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9DD"/>
    <w:rsid w:val="00003A7E"/>
    <w:rsid w:val="00011478"/>
    <w:rsid w:val="000210C9"/>
    <w:rsid w:val="00025F5B"/>
    <w:rsid w:val="00032B28"/>
    <w:rsid w:val="000330A5"/>
    <w:rsid w:val="00044A2C"/>
    <w:rsid w:val="00053B28"/>
    <w:rsid w:val="000557CB"/>
    <w:rsid w:val="00064805"/>
    <w:rsid w:val="000668F1"/>
    <w:rsid w:val="00066996"/>
    <w:rsid w:val="0006782C"/>
    <w:rsid w:val="00075702"/>
    <w:rsid w:val="0007762A"/>
    <w:rsid w:val="00082FBA"/>
    <w:rsid w:val="0008421D"/>
    <w:rsid w:val="00085811"/>
    <w:rsid w:val="00090713"/>
    <w:rsid w:val="000A2526"/>
    <w:rsid w:val="000A76BE"/>
    <w:rsid w:val="000A78FF"/>
    <w:rsid w:val="000A7F8B"/>
    <w:rsid w:val="000B5379"/>
    <w:rsid w:val="000C1218"/>
    <w:rsid w:val="000C2AC3"/>
    <w:rsid w:val="000C2D38"/>
    <w:rsid w:val="000C3B5A"/>
    <w:rsid w:val="000D5706"/>
    <w:rsid w:val="000E0E02"/>
    <w:rsid w:val="000E4301"/>
    <w:rsid w:val="000F2C39"/>
    <w:rsid w:val="000F7072"/>
    <w:rsid w:val="00110C83"/>
    <w:rsid w:val="00111A16"/>
    <w:rsid w:val="001123CF"/>
    <w:rsid w:val="00125981"/>
    <w:rsid w:val="00127D33"/>
    <w:rsid w:val="0013130F"/>
    <w:rsid w:val="00133CCD"/>
    <w:rsid w:val="00137A60"/>
    <w:rsid w:val="00137ABE"/>
    <w:rsid w:val="00143A3D"/>
    <w:rsid w:val="00146445"/>
    <w:rsid w:val="0015238A"/>
    <w:rsid w:val="00152DFC"/>
    <w:rsid w:val="00154DC7"/>
    <w:rsid w:val="00154DD2"/>
    <w:rsid w:val="001566B0"/>
    <w:rsid w:val="0017003C"/>
    <w:rsid w:val="0017102E"/>
    <w:rsid w:val="001838C9"/>
    <w:rsid w:val="001A4841"/>
    <w:rsid w:val="001B4DD6"/>
    <w:rsid w:val="001D051F"/>
    <w:rsid w:val="001F0A0C"/>
    <w:rsid w:val="0020314A"/>
    <w:rsid w:val="0021423E"/>
    <w:rsid w:val="00224B58"/>
    <w:rsid w:val="002259DC"/>
    <w:rsid w:val="0022691D"/>
    <w:rsid w:val="00230A4D"/>
    <w:rsid w:val="0024274C"/>
    <w:rsid w:val="0024727E"/>
    <w:rsid w:val="00253129"/>
    <w:rsid w:val="00256B08"/>
    <w:rsid w:val="00262D54"/>
    <w:rsid w:val="00262DA7"/>
    <w:rsid w:val="00293431"/>
    <w:rsid w:val="0029410C"/>
    <w:rsid w:val="002956EB"/>
    <w:rsid w:val="002A09C4"/>
    <w:rsid w:val="002B1A0B"/>
    <w:rsid w:val="002B33DE"/>
    <w:rsid w:val="002C1A6F"/>
    <w:rsid w:val="002C1DE8"/>
    <w:rsid w:val="002C38DF"/>
    <w:rsid w:val="002C476C"/>
    <w:rsid w:val="00302CEE"/>
    <w:rsid w:val="00304E50"/>
    <w:rsid w:val="00307032"/>
    <w:rsid w:val="003138CA"/>
    <w:rsid w:val="00315990"/>
    <w:rsid w:val="00317E00"/>
    <w:rsid w:val="00333F7E"/>
    <w:rsid w:val="0034193E"/>
    <w:rsid w:val="003472F6"/>
    <w:rsid w:val="00352776"/>
    <w:rsid w:val="00354149"/>
    <w:rsid w:val="00355ADD"/>
    <w:rsid w:val="00362988"/>
    <w:rsid w:val="00375DE5"/>
    <w:rsid w:val="00386C82"/>
    <w:rsid w:val="0039665F"/>
    <w:rsid w:val="003A3AB8"/>
    <w:rsid w:val="003B1328"/>
    <w:rsid w:val="003B2416"/>
    <w:rsid w:val="003C356A"/>
    <w:rsid w:val="003D0974"/>
    <w:rsid w:val="003D7BE8"/>
    <w:rsid w:val="003F1EA6"/>
    <w:rsid w:val="00410D47"/>
    <w:rsid w:val="00410E88"/>
    <w:rsid w:val="004167C7"/>
    <w:rsid w:val="0042561F"/>
    <w:rsid w:val="0042584F"/>
    <w:rsid w:val="00433850"/>
    <w:rsid w:val="004346E3"/>
    <w:rsid w:val="00437DFD"/>
    <w:rsid w:val="00444784"/>
    <w:rsid w:val="00444ED2"/>
    <w:rsid w:val="00450590"/>
    <w:rsid w:val="00453B8C"/>
    <w:rsid w:val="00455E19"/>
    <w:rsid w:val="004570F1"/>
    <w:rsid w:val="004601DA"/>
    <w:rsid w:val="00466FE3"/>
    <w:rsid w:val="00467E39"/>
    <w:rsid w:val="00485366"/>
    <w:rsid w:val="0049131A"/>
    <w:rsid w:val="004920CD"/>
    <w:rsid w:val="004A24C0"/>
    <w:rsid w:val="004A6B57"/>
    <w:rsid w:val="004B0C95"/>
    <w:rsid w:val="004C334F"/>
    <w:rsid w:val="004C3820"/>
    <w:rsid w:val="004C7BBB"/>
    <w:rsid w:val="004D7ED9"/>
    <w:rsid w:val="004E27E3"/>
    <w:rsid w:val="004E2E4E"/>
    <w:rsid w:val="004E3016"/>
    <w:rsid w:val="004F7D10"/>
    <w:rsid w:val="00501C9F"/>
    <w:rsid w:val="005059A2"/>
    <w:rsid w:val="00521365"/>
    <w:rsid w:val="00533924"/>
    <w:rsid w:val="005462BD"/>
    <w:rsid w:val="0054792A"/>
    <w:rsid w:val="00557BCD"/>
    <w:rsid w:val="005636FB"/>
    <w:rsid w:val="005650C3"/>
    <w:rsid w:val="00565A70"/>
    <w:rsid w:val="0058314E"/>
    <w:rsid w:val="00584CD8"/>
    <w:rsid w:val="00591A4B"/>
    <w:rsid w:val="005A0074"/>
    <w:rsid w:val="005A46D8"/>
    <w:rsid w:val="005A7B84"/>
    <w:rsid w:val="005B3645"/>
    <w:rsid w:val="005B42DA"/>
    <w:rsid w:val="005B602F"/>
    <w:rsid w:val="005E07B5"/>
    <w:rsid w:val="005F391A"/>
    <w:rsid w:val="005F4D0E"/>
    <w:rsid w:val="0060356F"/>
    <w:rsid w:val="00610440"/>
    <w:rsid w:val="00614879"/>
    <w:rsid w:val="0061782C"/>
    <w:rsid w:val="00623AA1"/>
    <w:rsid w:val="00624F9B"/>
    <w:rsid w:val="0063126B"/>
    <w:rsid w:val="0064086D"/>
    <w:rsid w:val="00641295"/>
    <w:rsid w:val="00674BC9"/>
    <w:rsid w:val="00677B10"/>
    <w:rsid w:val="006814E0"/>
    <w:rsid w:val="006A5197"/>
    <w:rsid w:val="006B480E"/>
    <w:rsid w:val="006D69DD"/>
    <w:rsid w:val="006E2E81"/>
    <w:rsid w:val="006E33F5"/>
    <w:rsid w:val="006F6AE6"/>
    <w:rsid w:val="00711021"/>
    <w:rsid w:val="0072421D"/>
    <w:rsid w:val="00732EA1"/>
    <w:rsid w:val="00734DC8"/>
    <w:rsid w:val="00736D2C"/>
    <w:rsid w:val="007447B1"/>
    <w:rsid w:val="00744D83"/>
    <w:rsid w:val="00746509"/>
    <w:rsid w:val="00752159"/>
    <w:rsid w:val="0076182B"/>
    <w:rsid w:val="0076189F"/>
    <w:rsid w:val="007625A8"/>
    <w:rsid w:val="007643AB"/>
    <w:rsid w:val="00785F1E"/>
    <w:rsid w:val="00785F2A"/>
    <w:rsid w:val="00797243"/>
    <w:rsid w:val="007A3F34"/>
    <w:rsid w:val="007A48A8"/>
    <w:rsid w:val="007A7002"/>
    <w:rsid w:val="007D3B06"/>
    <w:rsid w:val="007D6A1A"/>
    <w:rsid w:val="007E00B1"/>
    <w:rsid w:val="007F54B9"/>
    <w:rsid w:val="007F7E5A"/>
    <w:rsid w:val="00800A45"/>
    <w:rsid w:val="00802D6A"/>
    <w:rsid w:val="00805FDD"/>
    <w:rsid w:val="00813029"/>
    <w:rsid w:val="008145C9"/>
    <w:rsid w:val="00815897"/>
    <w:rsid w:val="00816700"/>
    <w:rsid w:val="00824E0A"/>
    <w:rsid w:val="00833271"/>
    <w:rsid w:val="008413D9"/>
    <w:rsid w:val="00851CA7"/>
    <w:rsid w:val="0085291E"/>
    <w:rsid w:val="0085292E"/>
    <w:rsid w:val="00863CB2"/>
    <w:rsid w:val="00870A4B"/>
    <w:rsid w:val="00892D78"/>
    <w:rsid w:val="008A2FDA"/>
    <w:rsid w:val="008A56E1"/>
    <w:rsid w:val="008B68AB"/>
    <w:rsid w:val="008C167B"/>
    <w:rsid w:val="008C2736"/>
    <w:rsid w:val="008C4263"/>
    <w:rsid w:val="008C468C"/>
    <w:rsid w:val="008D4748"/>
    <w:rsid w:val="008D48DB"/>
    <w:rsid w:val="008E0A2B"/>
    <w:rsid w:val="00903CCB"/>
    <w:rsid w:val="00921AAB"/>
    <w:rsid w:val="0092382A"/>
    <w:rsid w:val="00940757"/>
    <w:rsid w:val="00941271"/>
    <w:rsid w:val="00962378"/>
    <w:rsid w:val="00965E31"/>
    <w:rsid w:val="00966BCE"/>
    <w:rsid w:val="00974759"/>
    <w:rsid w:val="0097503C"/>
    <w:rsid w:val="009772CD"/>
    <w:rsid w:val="00984348"/>
    <w:rsid w:val="009843AC"/>
    <w:rsid w:val="0098674B"/>
    <w:rsid w:val="00994176"/>
    <w:rsid w:val="009A44BB"/>
    <w:rsid w:val="009B4CCA"/>
    <w:rsid w:val="009B767F"/>
    <w:rsid w:val="009D569E"/>
    <w:rsid w:val="009D58D9"/>
    <w:rsid w:val="009E1844"/>
    <w:rsid w:val="009F5819"/>
    <w:rsid w:val="009F7222"/>
    <w:rsid w:val="00A00A66"/>
    <w:rsid w:val="00A04DEC"/>
    <w:rsid w:val="00A1789D"/>
    <w:rsid w:val="00A234E1"/>
    <w:rsid w:val="00A353CA"/>
    <w:rsid w:val="00A46D86"/>
    <w:rsid w:val="00A47B48"/>
    <w:rsid w:val="00A50B90"/>
    <w:rsid w:val="00A54E29"/>
    <w:rsid w:val="00A6440A"/>
    <w:rsid w:val="00A700C9"/>
    <w:rsid w:val="00A735CD"/>
    <w:rsid w:val="00A747D5"/>
    <w:rsid w:val="00A74B24"/>
    <w:rsid w:val="00A76091"/>
    <w:rsid w:val="00A87BFF"/>
    <w:rsid w:val="00AA35AC"/>
    <w:rsid w:val="00AA6B20"/>
    <w:rsid w:val="00AB113B"/>
    <w:rsid w:val="00AB4761"/>
    <w:rsid w:val="00AB5018"/>
    <w:rsid w:val="00AC599D"/>
    <w:rsid w:val="00AC7E47"/>
    <w:rsid w:val="00AD0195"/>
    <w:rsid w:val="00AD1CF1"/>
    <w:rsid w:val="00AE5E6D"/>
    <w:rsid w:val="00B07224"/>
    <w:rsid w:val="00B107E1"/>
    <w:rsid w:val="00B113E0"/>
    <w:rsid w:val="00B161D4"/>
    <w:rsid w:val="00B27923"/>
    <w:rsid w:val="00B3135E"/>
    <w:rsid w:val="00B37386"/>
    <w:rsid w:val="00B51318"/>
    <w:rsid w:val="00B8202F"/>
    <w:rsid w:val="00B85478"/>
    <w:rsid w:val="00B92C5A"/>
    <w:rsid w:val="00B951B1"/>
    <w:rsid w:val="00BA4CF3"/>
    <w:rsid w:val="00BA70EC"/>
    <w:rsid w:val="00BB4C85"/>
    <w:rsid w:val="00BD1BB5"/>
    <w:rsid w:val="00BD329F"/>
    <w:rsid w:val="00BE287C"/>
    <w:rsid w:val="00BE66B4"/>
    <w:rsid w:val="00BF0CD5"/>
    <w:rsid w:val="00BF44E5"/>
    <w:rsid w:val="00C0415E"/>
    <w:rsid w:val="00C20828"/>
    <w:rsid w:val="00C2795D"/>
    <w:rsid w:val="00C41547"/>
    <w:rsid w:val="00C476ED"/>
    <w:rsid w:val="00C5330A"/>
    <w:rsid w:val="00C5749C"/>
    <w:rsid w:val="00C729A9"/>
    <w:rsid w:val="00C811F9"/>
    <w:rsid w:val="00C828DF"/>
    <w:rsid w:val="00C8552D"/>
    <w:rsid w:val="00C874FE"/>
    <w:rsid w:val="00C957C8"/>
    <w:rsid w:val="00CA3058"/>
    <w:rsid w:val="00CB1B92"/>
    <w:rsid w:val="00CB2CB3"/>
    <w:rsid w:val="00CB6E1A"/>
    <w:rsid w:val="00CC5DEB"/>
    <w:rsid w:val="00CD0815"/>
    <w:rsid w:val="00CD1424"/>
    <w:rsid w:val="00CD4D20"/>
    <w:rsid w:val="00CE6A8B"/>
    <w:rsid w:val="00CF0853"/>
    <w:rsid w:val="00CF3A7F"/>
    <w:rsid w:val="00CF4A23"/>
    <w:rsid w:val="00CF6AB5"/>
    <w:rsid w:val="00D11FB6"/>
    <w:rsid w:val="00D1269E"/>
    <w:rsid w:val="00D2085A"/>
    <w:rsid w:val="00D23045"/>
    <w:rsid w:val="00D25A7B"/>
    <w:rsid w:val="00D40200"/>
    <w:rsid w:val="00D42DD4"/>
    <w:rsid w:val="00D54F3C"/>
    <w:rsid w:val="00D61D3D"/>
    <w:rsid w:val="00D621EC"/>
    <w:rsid w:val="00D83434"/>
    <w:rsid w:val="00D86049"/>
    <w:rsid w:val="00D907D1"/>
    <w:rsid w:val="00D94BD9"/>
    <w:rsid w:val="00D96A01"/>
    <w:rsid w:val="00DA21F3"/>
    <w:rsid w:val="00DA3E96"/>
    <w:rsid w:val="00DA5920"/>
    <w:rsid w:val="00DC0D1C"/>
    <w:rsid w:val="00DC24FF"/>
    <w:rsid w:val="00DE59C8"/>
    <w:rsid w:val="00E06004"/>
    <w:rsid w:val="00E06627"/>
    <w:rsid w:val="00E133C2"/>
    <w:rsid w:val="00E301A7"/>
    <w:rsid w:val="00E419A7"/>
    <w:rsid w:val="00E420D2"/>
    <w:rsid w:val="00E44191"/>
    <w:rsid w:val="00E54ADA"/>
    <w:rsid w:val="00E5719D"/>
    <w:rsid w:val="00E70428"/>
    <w:rsid w:val="00E93839"/>
    <w:rsid w:val="00E953D4"/>
    <w:rsid w:val="00EA0660"/>
    <w:rsid w:val="00EA11CE"/>
    <w:rsid w:val="00EC56E9"/>
    <w:rsid w:val="00ED0DC1"/>
    <w:rsid w:val="00ED0E10"/>
    <w:rsid w:val="00ED3F63"/>
    <w:rsid w:val="00ED5DAD"/>
    <w:rsid w:val="00EF09D7"/>
    <w:rsid w:val="00EF2760"/>
    <w:rsid w:val="00F0050F"/>
    <w:rsid w:val="00F02AA7"/>
    <w:rsid w:val="00F05706"/>
    <w:rsid w:val="00F159D4"/>
    <w:rsid w:val="00F228AE"/>
    <w:rsid w:val="00F319EF"/>
    <w:rsid w:val="00F31F16"/>
    <w:rsid w:val="00F3461D"/>
    <w:rsid w:val="00F369FB"/>
    <w:rsid w:val="00F514B1"/>
    <w:rsid w:val="00F6345B"/>
    <w:rsid w:val="00F7342E"/>
    <w:rsid w:val="00F7373A"/>
    <w:rsid w:val="00F929AF"/>
    <w:rsid w:val="00FA0DD7"/>
    <w:rsid w:val="00FA61DA"/>
    <w:rsid w:val="00FB1786"/>
    <w:rsid w:val="00FB2BEB"/>
    <w:rsid w:val="00FB583B"/>
    <w:rsid w:val="00FB7B87"/>
    <w:rsid w:val="00FC2928"/>
    <w:rsid w:val="00FC599B"/>
    <w:rsid w:val="00FC72E8"/>
    <w:rsid w:val="00FD4D41"/>
    <w:rsid w:val="00FD709A"/>
    <w:rsid w:val="00FE1F37"/>
    <w:rsid w:val="00FF34EC"/>
    <w:rsid w:val="00FF4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D69DD"/>
    <w:rPr>
      <w:sz w:val="24"/>
      <w:szCs w:val="24"/>
    </w:rPr>
  </w:style>
  <w:style w:type="paragraph" w:styleId="1">
    <w:name w:val="heading 1"/>
    <w:basedOn w:val="a"/>
    <w:next w:val="a"/>
    <w:qFormat/>
    <w:rsid w:val="005B42DA"/>
    <w:pPr>
      <w:keepNext/>
      <w:jc w:val="center"/>
      <w:outlineLvl w:val="0"/>
    </w:pPr>
    <w:rPr>
      <w:sz w:val="32"/>
      <w:szCs w:val="20"/>
    </w:rPr>
  </w:style>
  <w:style w:type="paragraph" w:styleId="2">
    <w:name w:val="heading 2"/>
    <w:basedOn w:val="a"/>
    <w:next w:val="a"/>
    <w:link w:val="20"/>
    <w:qFormat/>
    <w:rsid w:val="00B8547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D69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6D69DD"/>
    <w:pPr>
      <w:widowControl w:val="0"/>
      <w:autoSpaceDE w:val="0"/>
      <w:autoSpaceDN w:val="0"/>
      <w:adjustRightInd w:val="0"/>
      <w:ind w:firstLine="720"/>
    </w:pPr>
    <w:rPr>
      <w:sz w:val="20"/>
      <w:szCs w:val="20"/>
    </w:rPr>
  </w:style>
  <w:style w:type="paragraph" w:customStyle="1" w:styleId="Heading">
    <w:name w:val="Heading"/>
    <w:rsid w:val="006D69DD"/>
    <w:pPr>
      <w:widowControl w:val="0"/>
    </w:pPr>
    <w:rPr>
      <w:rFonts w:ascii="Arial" w:hAnsi="Arial"/>
      <w:b/>
      <w:sz w:val="22"/>
    </w:rPr>
  </w:style>
  <w:style w:type="paragraph" w:styleId="a6">
    <w:name w:val="footer"/>
    <w:basedOn w:val="a"/>
    <w:link w:val="a7"/>
    <w:uiPriority w:val="99"/>
    <w:rsid w:val="006D69DD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8">
    <w:name w:val="page number"/>
    <w:basedOn w:val="a0"/>
    <w:rsid w:val="006D69DD"/>
  </w:style>
  <w:style w:type="paragraph" w:styleId="a9">
    <w:name w:val="header"/>
    <w:basedOn w:val="a"/>
    <w:rsid w:val="006814E0"/>
    <w:pPr>
      <w:tabs>
        <w:tab w:val="center" w:pos="4677"/>
        <w:tab w:val="right" w:pos="9355"/>
      </w:tabs>
    </w:pPr>
  </w:style>
  <w:style w:type="paragraph" w:customStyle="1" w:styleId="1-21">
    <w:name w:val="Средняя сетка 1 - Акцент 21"/>
    <w:basedOn w:val="a"/>
    <w:uiPriority w:val="34"/>
    <w:qFormat/>
    <w:rsid w:val="002259DC"/>
    <w:pPr>
      <w:ind w:left="708"/>
    </w:pPr>
  </w:style>
  <w:style w:type="character" w:customStyle="1" w:styleId="a7">
    <w:name w:val="Нижний колонтитул Знак"/>
    <w:link w:val="a6"/>
    <w:uiPriority w:val="99"/>
    <w:rsid w:val="001838C9"/>
    <w:rPr>
      <w:sz w:val="24"/>
      <w:szCs w:val="24"/>
    </w:rPr>
  </w:style>
  <w:style w:type="paragraph" w:styleId="aa">
    <w:name w:val="Document Map"/>
    <w:basedOn w:val="a"/>
    <w:link w:val="ab"/>
    <w:rsid w:val="00082FBA"/>
    <w:rPr>
      <w:rFonts w:ascii="Tahoma" w:hAnsi="Tahoma"/>
      <w:sz w:val="16"/>
      <w:szCs w:val="16"/>
      <w:lang w:val="x-none" w:eastAsia="x-none"/>
    </w:rPr>
  </w:style>
  <w:style w:type="character" w:customStyle="1" w:styleId="ab">
    <w:name w:val="Схема документа Знак"/>
    <w:link w:val="aa"/>
    <w:rsid w:val="00082FBA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rsid w:val="00533924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533924"/>
    <w:rPr>
      <w:rFonts w:ascii="Tahoma" w:hAnsi="Tahoma" w:cs="Tahoma"/>
      <w:sz w:val="16"/>
      <w:szCs w:val="16"/>
    </w:rPr>
  </w:style>
  <w:style w:type="paragraph" w:styleId="10">
    <w:name w:val="toc 1"/>
    <w:basedOn w:val="a"/>
    <w:next w:val="a"/>
    <w:autoRedefine/>
    <w:uiPriority w:val="39"/>
    <w:rsid w:val="00F929AF"/>
  </w:style>
  <w:style w:type="paragraph" w:styleId="21">
    <w:name w:val="toc 2"/>
    <w:basedOn w:val="a"/>
    <w:next w:val="a"/>
    <w:autoRedefine/>
    <w:rsid w:val="00F929AF"/>
    <w:pPr>
      <w:ind w:left="240"/>
    </w:pPr>
  </w:style>
  <w:style w:type="paragraph" w:styleId="3">
    <w:name w:val="toc 3"/>
    <w:basedOn w:val="a"/>
    <w:next w:val="a"/>
    <w:autoRedefine/>
    <w:rsid w:val="00F929AF"/>
    <w:pPr>
      <w:ind w:left="480"/>
    </w:pPr>
  </w:style>
  <w:style w:type="paragraph" w:styleId="4">
    <w:name w:val="toc 4"/>
    <w:basedOn w:val="a"/>
    <w:next w:val="a"/>
    <w:autoRedefine/>
    <w:rsid w:val="00F929AF"/>
    <w:pPr>
      <w:ind w:left="720"/>
    </w:pPr>
  </w:style>
  <w:style w:type="paragraph" w:styleId="5">
    <w:name w:val="toc 5"/>
    <w:basedOn w:val="a"/>
    <w:next w:val="a"/>
    <w:autoRedefine/>
    <w:rsid w:val="00F929AF"/>
    <w:pPr>
      <w:ind w:left="960"/>
    </w:pPr>
  </w:style>
  <w:style w:type="paragraph" w:styleId="6">
    <w:name w:val="toc 6"/>
    <w:basedOn w:val="a"/>
    <w:next w:val="a"/>
    <w:autoRedefine/>
    <w:rsid w:val="00F929AF"/>
    <w:pPr>
      <w:ind w:left="1200"/>
    </w:pPr>
  </w:style>
  <w:style w:type="paragraph" w:styleId="7">
    <w:name w:val="toc 7"/>
    <w:basedOn w:val="a"/>
    <w:next w:val="a"/>
    <w:autoRedefine/>
    <w:rsid w:val="00F929AF"/>
    <w:pPr>
      <w:ind w:left="1440"/>
    </w:pPr>
  </w:style>
  <w:style w:type="paragraph" w:styleId="8">
    <w:name w:val="toc 8"/>
    <w:basedOn w:val="a"/>
    <w:next w:val="a"/>
    <w:autoRedefine/>
    <w:rsid w:val="00F929AF"/>
    <w:pPr>
      <w:ind w:left="1680"/>
    </w:pPr>
  </w:style>
  <w:style w:type="paragraph" w:styleId="9">
    <w:name w:val="toc 9"/>
    <w:basedOn w:val="a"/>
    <w:next w:val="a"/>
    <w:autoRedefine/>
    <w:rsid w:val="00F929AF"/>
    <w:pPr>
      <w:ind w:left="1920"/>
    </w:pPr>
  </w:style>
  <w:style w:type="paragraph" w:styleId="ae">
    <w:name w:val="Normal (Web)"/>
    <w:basedOn w:val="a"/>
    <w:uiPriority w:val="99"/>
    <w:rsid w:val="00A234E1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B85478"/>
    <w:rPr>
      <w:color w:val="0000FF"/>
      <w:u w:val="single"/>
    </w:rPr>
  </w:style>
  <w:style w:type="character" w:customStyle="1" w:styleId="20">
    <w:name w:val="Заголовок 2 Знак"/>
    <w:link w:val="2"/>
    <w:rsid w:val="00B8547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B8547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D69DD"/>
    <w:rPr>
      <w:sz w:val="24"/>
      <w:szCs w:val="24"/>
    </w:rPr>
  </w:style>
  <w:style w:type="paragraph" w:styleId="1">
    <w:name w:val="heading 1"/>
    <w:basedOn w:val="a"/>
    <w:next w:val="a"/>
    <w:qFormat/>
    <w:rsid w:val="005B42DA"/>
    <w:pPr>
      <w:keepNext/>
      <w:jc w:val="center"/>
      <w:outlineLvl w:val="0"/>
    </w:pPr>
    <w:rPr>
      <w:sz w:val="32"/>
      <w:szCs w:val="20"/>
    </w:rPr>
  </w:style>
  <w:style w:type="paragraph" w:styleId="2">
    <w:name w:val="heading 2"/>
    <w:basedOn w:val="a"/>
    <w:next w:val="a"/>
    <w:link w:val="20"/>
    <w:qFormat/>
    <w:rsid w:val="00B8547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D69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6D69DD"/>
    <w:pPr>
      <w:widowControl w:val="0"/>
      <w:autoSpaceDE w:val="0"/>
      <w:autoSpaceDN w:val="0"/>
      <w:adjustRightInd w:val="0"/>
      <w:ind w:firstLine="720"/>
    </w:pPr>
    <w:rPr>
      <w:sz w:val="20"/>
      <w:szCs w:val="20"/>
    </w:rPr>
  </w:style>
  <w:style w:type="paragraph" w:customStyle="1" w:styleId="Heading">
    <w:name w:val="Heading"/>
    <w:rsid w:val="006D69DD"/>
    <w:pPr>
      <w:widowControl w:val="0"/>
    </w:pPr>
    <w:rPr>
      <w:rFonts w:ascii="Arial" w:hAnsi="Arial"/>
      <w:b/>
      <w:sz w:val="22"/>
    </w:rPr>
  </w:style>
  <w:style w:type="paragraph" w:styleId="a6">
    <w:name w:val="footer"/>
    <w:basedOn w:val="a"/>
    <w:link w:val="a7"/>
    <w:uiPriority w:val="99"/>
    <w:rsid w:val="006D69DD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8">
    <w:name w:val="page number"/>
    <w:basedOn w:val="a0"/>
    <w:rsid w:val="006D69DD"/>
  </w:style>
  <w:style w:type="paragraph" w:styleId="a9">
    <w:name w:val="header"/>
    <w:basedOn w:val="a"/>
    <w:rsid w:val="006814E0"/>
    <w:pPr>
      <w:tabs>
        <w:tab w:val="center" w:pos="4677"/>
        <w:tab w:val="right" w:pos="9355"/>
      </w:tabs>
    </w:pPr>
  </w:style>
  <w:style w:type="paragraph" w:customStyle="1" w:styleId="1-21">
    <w:name w:val="Средняя сетка 1 - Акцент 21"/>
    <w:basedOn w:val="a"/>
    <w:uiPriority w:val="34"/>
    <w:qFormat/>
    <w:rsid w:val="002259DC"/>
    <w:pPr>
      <w:ind w:left="708"/>
    </w:pPr>
  </w:style>
  <w:style w:type="character" w:customStyle="1" w:styleId="a7">
    <w:name w:val="Нижний колонтитул Знак"/>
    <w:link w:val="a6"/>
    <w:uiPriority w:val="99"/>
    <w:rsid w:val="001838C9"/>
    <w:rPr>
      <w:sz w:val="24"/>
      <w:szCs w:val="24"/>
    </w:rPr>
  </w:style>
  <w:style w:type="paragraph" w:styleId="aa">
    <w:name w:val="Document Map"/>
    <w:basedOn w:val="a"/>
    <w:link w:val="ab"/>
    <w:rsid w:val="00082FBA"/>
    <w:rPr>
      <w:rFonts w:ascii="Tahoma" w:hAnsi="Tahoma"/>
      <w:sz w:val="16"/>
      <w:szCs w:val="16"/>
      <w:lang w:val="x-none" w:eastAsia="x-none"/>
    </w:rPr>
  </w:style>
  <w:style w:type="character" w:customStyle="1" w:styleId="ab">
    <w:name w:val="Схема документа Знак"/>
    <w:link w:val="aa"/>
    <w:rsid w:val="00082FBA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rsid w:val="00533924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533924"/>
    <w:rPr>
      <w:rFonts w:ascii="Tahoma" w:hAnsi="Tahoma" w:cs="Tahoma"/>
      <w:sz w:val="16"/>
      <w:szCs w:val="16"/>
    </w:rPr>
  </w:style>
  <w:style w:type="paragraph" w:styleId="10">
    <w:name w:val="toc 1"/>
    <w:basedOn w:val="a"/>
    <w:next w:val="a"/>
    <w:autoRedefine/>
    <w:uiPriority w:val="39"/>
    <w:rsid w:val="00F929AF"/>
  </w:style>
  <w:style w:type="paragraph" w:styleId="21">
    <w:name w:val="toc 2"/>
    <w:basedOn w:val="a"/>
    <w:next w:val="a"/>
    <w:autoRedefine/>
    <w:rsid w:val="00F929AF"/>
    <w:pPr>
      <w:ind w:left="240"/>
    </w:pPr>
  </w:style>
  <w:style w:type="paragraph" w:styleId="3">
    <w:name w:val="toc 3"/>
    <w:basedOn w:val="a"/>
    <w:next w:val="a"/>
    <w:autoRedefine/>
    <w:rsid w:val="00F929AF"/>
    <w:pPr>
      <w:ind w:left="480"/>
    </w:pPr>
  </w:style>
  <w:style w:type="paragraph" w:styleId="4">
    <w:name w:val="toc 4"/>
    <w:basedOn w:val="a"/>
    <w:next w:val="a"/>
    <w:autoRedefine/>
    <w:rsid w:val="00F929AF"/>
    <w:pPr>
      <w:ind w:left="720"/>
    </w:pPr>
  </w:style>
  <w:style w:type="paragraph" w:styleId="5">
    <w:name w:val="toc 5"/>
    <w:basedOn w:val="a"/>
    <w:next w:val="a"/>
    <w:autoRedefine/>
    <w:rsid w:val="00F929AF"/>
    <w:pPr>
      <w:ind w:left="960"/>
    </w:pPr>
  </w:style>
  <w:style w:type="paragraph" w:styleId="6">
    <w:name w:val="toc 6"/>
    <w:basedOn w:val="a"/>
    <w:next w:val="a"/>
    <w:autoRedefine/>
    <w:rsid w:val="00F929AF"/>
    <w:pPr>
      <w:ind w:left="1200"/>
    </w:pPr>
  </w:style>
  <w:style w:type="paragraph" w:styleId="7">
    <w:name w:val="toc 7"/>
    <w:basedOn w:val="a"/>
    <w:next w:val="a"/>
    <w:autoRedefine/>
    <w:rsid w:val="00F929AF"/>
    <w:pPr>
      <w:ind w:left="1440"/>
    </w:pPr>
  </w:style>
  <w:style w:type="paragraph" w:styleId="8">
    <w:name w:val="toc 8"/>
    <w:basedOn w:val="a"/>
    <w:next w:val="a"/>
    <w:autoRedefine/>
    <w:rsid w:val="00F929AF"/>
    <w:pPr>
      <w:ind w:left="1680"/>
    </w:pPr>
  </w:style>
  <w:style w:type="paragraph" w:styleId="9">
    <w:name w:val="toc 9"/>
    <w:basedOn w:val="a"/>
    <w:next w:val="a"/>
    <w:autoRedefine/>
    <w:rsid w:val="00F929AF"/>
    <w:pPr>
      <w:ind w:left="1920"/>
    </w:pPr>
  </w:style>
  <w:style w:type="paragraph" w:styleId="ae">
    <w:name w:val="Normal (Web)"/>
    <w:basedOn w:val="a"/>
    <w:uiPriority w:val="99"/>
    <w:rsid w:val="00A234E1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B85478"/>
    <w:rPr>
      <w:color w:val="0000FF"/>
      <w:u w:val="single"/>
    </w:rPr>
  </w:style>
  <w:style w:type="character" w:customStyle="1" w:styleId="20">
    <w:name w:val="Заголовок 2 Знак"/>
    <w:link w:val="2"/>
    <w:rsid w:val="00B8547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B854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757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3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ale@kotel-kv.ru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kotel-kv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30E67D4-4DF8-4760-BD65-29834ED21D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252</Words>
  <Characters>2141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ТОПКА С ШУРУЮЩЕЙ ПЛАНКОЙ</vt:lpstr>
    </vt:vector>
  </TitlesOfParts>
  <Company/>
  <LinksUpToDate>false</LinksUpToDate>
  <CharactersWithSpaces>2389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ТОПКА С ШУРУЮЩЕЙ ПЛАНКОЙ</dc:title>
  <dc:subject/>
  <dc:creator>User</dc:creator>
  <cp:keywords/>
  <cp:lastModifiedBy>Маркетолог</cp:lastModifiedBy>
  <cp:revision>11</cp:revision>
  <cp:lastPrinted>2017-08-22T10:11:00Z</cp:lastPrinted>
  <dcterms:created xsi:type="dcterms:W3CDTF">2023-02-08T04:26:00Z</dcterms:created>
  <dcterms:modified xsi:type="dcterms:W3CDTF">2025-02-26T02:30:00Z</dcterms:modified>
</cp:coreProperties>
</file>